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F2" w:rsidRDefault="000A55F2"/>
    <w:p w:rsidR="000700D3" w:rsidRDefault="000700D3">
      <w:bookmarkStart w:id="0" w:name="_GoBack"/>
      <w:bookmarkEnd w:id="0"/>
      <w:r>
        <w:t>………………………………………………………….       ………………………….    ……………………………</w:t>
      </w:r>
      <w:r w:rsidR="00540583">
        <w:t>………….</w:t>
      </w:r>
      <w:r>
        <w:t>……………………………</w:t>
      </w:r>
    </w:p>
    <w:p w:rsidR="000700D3" w:rsidRPr="00540583" w:rsidRDefault="000700D3">
      <w:pPr>
        <w:rPr>
          <w:sz w:val="18"/>
          <w:szCs w:val="18"/>
        </w:rPr>
      </w:pPr>
      <w:r w:rsidRPr="00540583">
        <w:rPr>
          <w:sz w:val="18"/>
          <w:szCs w:val="18"/>
        </w:rPr>
        <w:t xml:space="preserve">Imię i Nazwisko                                                     </w:t>
      </w:r>
      <w:r w:rsidR="00540583">
        <w:rPr>
          <w:sz w:val="18"/>
          <w:szCs w:val="18"/>
        </w:rPr>
        <w:t xml:space="preserve">                          </w:t>
      </w:r>
      <w:r w:rsidRPr="00540583">
        <w:rPr>
          <w:sz w:val="18"/>
          <w:szCs w:val="18"/>
        </w:rPr>
        <w:t>PESEL                      adres</w:t>
      </w:r>
    </w:p>
    <w:p w:rsidR="000700D3" w:rsidRPr="00540583" w:rsidRDefault="000700D3">
      <w:pPr>
        <w:rPr>
          <w:b/>
        </w:rPr>
      </w:pPr>
      <w:r w:rsidRPr="00540583">
        <w:rPr>
          <w:b/>
        </w:rPr>
        <w:t>Zamawiam recepty na stale przyjmowane leki:</w:t>
      </w: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35"/>
        <w:gridCol w:w="1510"/>
        <w:gridCol w:w="1892"/>
        <w:gridCol w:w="1984"/>
        <w:gridCol w:w="1319"/>
      </w:tblGrid>
      <w:tr w:rsidR="000700D3" w:rsidRPr="000700D3" w:rsidTr="000700D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Lek (nazwa)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Dawka [mg/</w:t>
            </w:r>
            <w:proofErr w:type="spellStart"/>
            <w:r w:rsidRPr="000700D3">
              <w:rPr>
                <w:rFonts w:ascii="Calibri" w:eastAsia="Times New Roman" w:hAnsi="Calibri" w:cs="Times New Roman"/>
                <w:lang w:eastAsia="pl-PL"/>
              </w:rPr>
              <w:t>ug</w:t>
            </w:r>
            <w:proofErr w:type="spellEnd"/>
            <w:r w:rsidRPr="000700D3">
              <w:rPr>
                <w:rFonts w:ascii="Calibri" w:eastAsia="Times New Roman" w:hAnsi="Calibri" w:cs="Times New Roman"/>
                <w:lang w:eastAsia="pl-PL"/>
              </w:rPr>
              <w:t>]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Ilość opakowań</w:t>
            </w:r>
          </w:p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( na jaki okres)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 xml:space="preserve">Dawkowanie </w:t>
            </w:r>
          </w:p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(np. 1x1, 2x1)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54058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Czy na osobnych receptach</w:t>
            </w:r>
          </w:p>
        </w:tc>
      </w:tr>
      <w:tr w:rsidR="000700D3" w:rsidRPr="000700D3" w:rsidTr="000700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1.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0700D3" w:rsidRPr="000700D3" w:rsidTr="000700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2.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0700D3" w:rsidRPr="000700D3" w:rsidTr="000700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3.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0700D3" w:rsidRPr="000700D3" w:rsidTr="000700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4.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0700D3" w:rsidRPr="000700D3" w:rsidTr="000700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0700D3" w:rsidP="000700D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0700D3" w:rsidRDefault="000700D3" w:rsidP="000700D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0700D3" w:rsidRPr="00540583" w:rsidRDefault="000700D3" w:rsidP="000700D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0583">
        <w:rPr>
          <w:rFonts w:eastAsia="Times New Roman" w:cs="Times New Roman"/>
          <w:b/>
          <w:lang w:eastAsia="pl-PL"/>
        </w:rPr>
        <w:t>Receptę odbierze</w:t>
      </w:r>
      <w:r w:rsidRPr="00540583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54058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40583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  <w:r w:rsidR="00540583">
        <w:rPr>
          <w:rFonts w:eastAsia="Times New Roman" w:cs="Times New Roman"/>
          <w:sz w:val="20"/>
          <w:szCs w:val="20"/>
          <w:lang w:eastAsia="pl-PL"/>
        </w:rPr>
        <w:t xml:space="preserve">            ………………………………………….……………………………………</w:t>
      </w:r>
    </w:p>
    <w:p w:rsidR="000700D3" w:rsidRPr="00540583" w:rsidRDefault="000700D3" w:rsidP="000700D3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40583">
        <w:rPr>
          <w:rFonts w:eastAsia="Times New Roman" w:cs="Times New Roman"/>
          <w:sz w:val="20"/>
          <w:szCs w:val="20"/>
          <w:lang w:eastAsia="pl-PL"/>
        </w:rPr>
        <w:tab/>
      </w:r>
      <w:r w:rsidRPr="00540583">
        <w:rPr>
          <w:rFonts w:eastAsia="Times New Roman" w:cs="Times New Roman"/>
          <w:sz w:val="20"/>
          <w:szCs w:val="20"/>
          <w:lang w:eastAsia="pl-PL"/>
        </w:rPr>
        <w:tab/>
      </w:r>
      <w:r w:rsidRPr="00540583">
        <w:rPr>
          <w:rFonts w:eastAsia="Times New Roman" w:cs="Times New Roman"/>
          <w:sz w:val="20"/>
          <w:szCs w:val="20"/>
          <w:lang w:eastAsia="pl-PL"/>
        </w:rPr>
        <w:tab/>
      </w:r>
      <w:r w:rsidRPr="00540583">
        <w:rPr>
          <w:rFonts w:eastAsia="Times New Roman" w:cs="Times New Roman"/>
          <w:sz w:val="18"/>
          <w:szCs w:val="18"/>
          <w:lang w:eastAsia="pl-PL"/>
        </w:rPr>
        <w:t>Imię i nazwisko</w:t>
      </w:r>
      <w:r w:rsidR="00540583" w:rsidRPr="00540583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540583" w:rsidRPr="00540583">
        <w:rPr>
          <w:rFonts w:eastAsia="Times New Roman" w:cs="Times New Roman"/>
          <w:sz w:val="18"/>
          <w:szCs w:val="18"/>
          <w:lang w:eastAsia="pl-PL"/>
        </w:rPr>
        <w:tab/>
      </w:r>
      <w:r w:rsidR="00540583" w:rsidRPr="00540583">
        <w:rPr>
          <w:rFonts w:eastAsia="Times New Roman" w:cs="Times New Roman"/>
          <w:sz w:val="18"/>
          <w:szCs w:val="18"/>
          <w:lang w:eastAsia="pl-PL"/>
        </w:rPr>
        <w:tab/>
      </w:r>
      <w:r w:rsidR="00540583" w:rsidRPr="00540583">
        <w:rPr>
          <w:rFonts w:eastAsia="Times New Roman" w:cs="Times New Roman"/>
          <w:sz w:val="18"/>
          <w:szCs w:val="18"/>
          <w:lang w:eastAsia="pl-PL"/>
        </w:rPr>
        <w:tab/>
        <w:t>orientacyjn</w:t>
      </w:r>
      <w:r w:rsidR="00DA4C60">
        <w:rPr>
          <w:rFonts w:eastAsia="Times New Roman" w:cs="Times New Roman"/>
          <w:sz w:val="18"/>
          <w:szCs w:val="18"/>
          <w:lang w:eastAsia="pl-PL"/>
        </w:rPr>
        <w:t>a</w:t>
      </w:r>
      <w:r w:rsidR="00540583" w:rsidRPr="00540583">
        <w:rPr>
          <w:rFonts w:eastAsia="Times New Roman" w:cs="Times New Roman"/>
          <w:sz w:val="18"/>
          <w:szCs w:val="18"/>
          <w:lang w:eastAsia="pl-PL"/>
        </w:rPr>
        <w:t xml:space="preserve"> data ost</w:t>
      </w:r>
      <w:r w:rsidR="000A55F2">
        <w:rPr>
          <w:rFonts w:eastAsia="Times New Roman" w:cs="Times New Roman"/>
          <w:sz w:val="18"/>
          <w:szCs w:val="18"/>
          <w:lang w:eastAsia="pl-PL"/>
        </w:rPr>
        <w:t>atniej wizyty u lekarza w ETER-</w:t>
      </w:r>
      <w:r w:rsidR="00540583" w:rsidRPr="00540583">
        <w:rPr>
          <w:rFonts w:eastAsia="Times New Roman" w:cs="Times New Roman"/>
          <w:sz w:val="18"/>
          <w:szCs w:val="18"/>
          <w:lang w:eastAsia="pl-PL"/>
        </w:rPr>
        <w:t>M</w:t>
      </w:r>
      <w:r w:rsidR="000A55F2">
        <w:rPr>
          <w:rFonts w:eastAsia="Times New Roman" w:cs="Times New Roman"/>
          <w:sz w:val="18"/>
          <w:szCs w:val="18"/>
          <w:lang w:eastAsia="pl-PL"/>
        </w:rPr>
        <w:t>E</w:t>
      </w:r>
      <w:r w:rsidR="00540583" w:rsidRPr="00540583">
        <w:rPr>
          <w:rFonts w:eastAsia="Times New Roman" w:cs="Times New Roman"/>
          <w:sz w:val="18"/>
          <w:szCs w:val="18"/>
          <w:lang w:eastAsia="pl-PL"/>
        </w:rPr>
        <w:t>D</w:t>
      </w:r>
    </w:p>
    <w:p w:rsidR="000700D3" w:rsidRDefault="000700D3" w:rsidP="000700D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0A55F2" w:rsidRPr="000700D3" w:rsidRDefault="000A55F2" w:rsidP="000A55F2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40583">
        <w:rPr>
          <w:rFonts w:ascii="Georgia" w:eastAsia="Times New Roman" w:hAnsi="Georgia" w:cs="Times New Roman"/>
          <w:b/>
          <w:sz w:val="20"/>
          <w:szCs w:val="20"/>
          <w:lang w:eastAsia="pl-PL"/>
        </w:rPr>
        <w:t>Uwaga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! 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Zaocznie wypisujemy leki stałe i tylko takie, które znajdują się w dokumentacji medycznej lekarza rodzinnego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przychodni ETER-MED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. Jeśli lek lub dawka leku była zmieniona przez innego lekarza w innej  poradni, </w:t>
      </w:r>
      <w:r>
        <w:t>należy donieść zaświadczenie z pieczątką lekarza lub kopię recepty wypisanej przez specjalistę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</w:p>
    <w:p w:rsidR="000A55F2" w:rsidRPr="000700D3" w:rsidRDefault="000A55F2" w:rsidP="000A55F2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Leki psychotropowe można wypisywać zaocznie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tylko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pod warunkiem zaświadczenia od specjalisty, wpisu w karcie (np. schizofrenia </w:t>
      </w:r>
      <w:proofErr w:type="spellStart"/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itp</w:t>
      </w:r>
      <w:proofErr w:type="spellEnd"/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)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. 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Antybiotyków, leków przeciwbólowych, nasennych - bez konsultacji nie wypisujmy. </w:t>
      </w:r>
    </w:p>
    <w:p w:rsidR="000A55F2" w:rsidRDefault="000A55F2" w:rsidP="000A55F2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Jeżeli Pacjent odczuwa silny ból powinien niezwłocznie zgłosić się do lekarza.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</w:t>
      </w:r>
    </w:p>
    <w:p w:rsidR="00540583" w:rsidRPr="000700D3" w:rsidRDefault="00540583" w:rsidP="0054058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  <w:t xml:space="preserve">             …………………………………</w:t>
      </w:r>
    </w:p>
    <w:p w:rsidR="00540583" w:rsidRDefault="00540583" w:rsidP="00540583">
      <w:pPr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proofErr w:type="spellStart"/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>Rp</w:t>
      </w:r>
      <w:proofErr w:type="spellEnd"/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wydała</w:t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540583" w:rsidRPr="00540583" w:rsidRDefault="00540583" w:rsidP="00540583">
      <w:pPr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</w:t>
      </w:r>
    </w:p>
    <w:p w:rsidR="00540583" w:rsidRDefault="00540583" w:rsidP="00540583">
      <w:r>
        <w:t>………………………………………………………….       ………………………….    ……………………………………….……………………………</w:t>
      </w:r>
    </w:p>
    <w:p w:rsidR="00540583" w:rsidRPr="00540583" w:rsidRDefault="00540583" w:rsidP="00540583">
      <w:pPr>
        <w:rPr>
          <w:sz w:val="18"/>
          <w:szCs w:val="18"/>
        </w:rPr>
      </w:pPr>
      <w:r w:rsidRPr="00540583">
        <w:rPr>
          <w:sz w:val="18"/>
          <w:szCs w:val="18"/>
        </w:rPr>
        <w:t xml:space="preserve">Imię i Nazwisko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540583">
        <w:rPr>
          <w:sz w:val="18"/>
          <w:szCs w:val="18"/>
        </w:rPr>
        <w:t>PESEL                      adres</w:t>
      </w:r>
    </w:p>
    <w:p w:rsidR="00540583" w:rsidRPr="00540583" w:rsidRDefault="00540583" w:rsidP="00540583">
      <w:pPr>
        <w:rPr>
          <w:b/>
        </w:rPr>
      </w:pPr>
      <w:r w:rsidRPr="00540583">
        <w:rPr>
          <w:b/>
        </w:rPr>
        <w:t>Zamawiam recepty na stale przyjmowane leki:</w:t>
      </w: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35"/>
        <w:gridCol w:w="1510"/>
        <w:gridCol w:w="1892"/>
        <w:gridCol w:w="1984"/>
        <w:gridCol w:w="1319"/>
      </w:tblGrid>
      <w:tr w:rsidR="00540583" w:rsidRPr="000700D3" w:rsidTr="00F639E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Lek (nazwa)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Dawka [mg/</w:t>
            </w:r>
            <w:proofErr w:type="spellStart"/>
            <w:r w:rsidRPr="000700D3">
              <w:rPr>
                <w:rFonts w:ascii="Calibri" w:eastAsia="Times New Roman" w:hAnsi="Calibri" w:cs="Times New Roman"/>
                <w:lang w:eastAsia="pl-PL"/>
              </w:rPr>
              <w:t>ug</w:t>
            </w:r>
            <w:proofErr w:type="spellEnd"/>
            <w:r w:rsidRPr="000700D3">
              <w:rPr>
                <w:rFonts w:ascii="Calibri" w:eastAsia="Times New Roman" w:hAnsi="Calibri" w:cs="Times New Roman"/>
                <w:lang w:eastAsia="pl-PL"/>
              </w:rPr>
              <w:t>]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Ilość opakowań</w:t>
            </w:r>
          </w:p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( na jaki okres)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 xml:space="preserve">Dawkowanie </w:t>
            </w:r>
          </w:p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(np. 1x1, 2x1)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Czy na osobnych receptach</w:t>
            </w:r>
          </w:p>
        </w:tc>
      </w:tr>
      <w:tr w:rsidR="00540583" w:rsidRPr="000700D3" w:rsidTr="00F639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540583" w:rsidP="00F63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1.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40583" w:rsidRPr="000700D3" w:rsidTr="00F639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540583" w:rsidP="00F63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2.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40583" w:rsidRPr="000700D3" w:rsidTr="00F639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540583" w:rsidP="00F63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3.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40583" w:rsidRPr="000700D3" w:rsidTr="00F639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540583" w:rsidP="00F63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4.</w:t>
            </w:r>
            <w:r w:rsidRPr="000700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40583" w:rsidRPr="000700D3" w:rsidTr="00F639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D3" w:rsidRPr="000700D3" w:rsidRDefault="00540583" w:rsidP="00F63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83" w:rsidRPr="000700D3" w:rsidRDefault="00540583" w:rsidP="00F639E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00D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540583" w:rsidRDefault="00540583" w:rsidP="0054058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540583" w:rsidRPr="00540583" w:rsidRDefault="00540583" w:rsidP="005405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0583">
        <w:rPr>
          <w:rFonts w:eastAsia="Times New Roman" w:cs="Times New Roman"/>
          <w:b/>
          <w:lang w:eastAsia="pl-PL"/>
        </w:rPr>
        <w:t>Receptę odbierze</w:t>
      </w:r>
      <w:r w:rsidRPr="00540583">
        <w:rPr>
          <w:rFonts w:eastAsia="Times New Roman" w:cs="Times New Roman"/>
          <w:sz w:val="20"/>
          <w:szCs w:val="20"/>
          <w:lang w:eastAsia="pl-PL"/>
        </w:rPr>
        <w:t xml:space="preserve">: 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40583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………………………………………….……………………………………</w:t>
      </w:r>
    </w:p>
    <w:p w:rsidR="00540583" w:rsidRPr="00540583" w:rsidRDefault="00540583" w:rsidP="005405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0583">
        <w:rPr>
          <w:rFonts w:eastAsia="Times New Roman" w:cs="Times New Roman"/>
          <w:sz w:val="20"/>
          <w:szCs w:val="20"/>
          <w:lang w:eastAsia="pl-PL"/>
        </w:rPr>
        <w:tab/>
      </w:r>
      <w:r w:rsidRPr="00540583">
        <w:rPr>
          <w:rFonts w:eastAsia="Times New Roman" w:cs="Times New Roman"/>
          <w:sz w:val="20"/>
          <w:szCs w:val="20"/>
          <w:lang w:eastAsia="pl-PL"/>
        </w:rPr>
        <w:tab/>
      </w:r>
      <w:r w:rsidRPr="00540583">
        <w:rPr>
          <w:rFonts w:eastAsia="Times New Roman" w:cs="Times New Roman"/>
          <w:sz w:val="20"/>
          <w:szCs w:val="20"/>
          <w:lang w:eastAsia="pl-PL"/>
        </w:rPr>
        <w:tab/>
        <w:t>Imię i nazwisko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orientacyjn</w:t>
      </w:r>
      <w:r w:rsidR="00DA4C60">
        <w:rPr>
          <w:rFonts w:eastAsia="Times New Roman" w:cs="Times New Roman"/>
          <w:sz w:val="20"/>
          <w:szCs w:val="20"/>
          <w:lang w:eastAsia="pl-PL"/>
        </w:rPr>
        <w:t>a</w:t>
      </w:r>
      <w:r>
        <w:rPr>
          <w:rFonts w:eastAsia="Times New Roman" w:cs="Times New Roman"/>
          <w:sz w:val="20"/>
          <w:szCs w:val="20"/>
          <w:lang w:eastAsia="pl-PL"/>
        </w:rPr>
        <w:t xml:space="preserve"> data osta</w:t>
      </w:r>
      <w:r w:rsidR="000A55F2">
        <w:rPr>
          <w:rFonts w:eastAsia="Times New Roman" w:cs="Times New Roman"/>
          <w:sz w:val="20"/>
          <w:szCs w:val="20"/>
          <w:lang w:eastAsia="pl-PL"/>
        </w:rPr>
        <w:t>tniej wizyty u lekarza w ETER-ME</w:t>
      </w:r>
      <w:r>
        <w:rPr>
          <w:rFonts w:eastAsia="Times New Roman" w:cs="Times New Roman"/>
          <w:sz w:val="20"/>
          <w:szCs w:val="20"/>
          <w:lang w:eastAsia="pl-PL"/>
        </w:rPr>
        <w:t>D</w:t>
      </w:r>
    </w:p>
    <w:p w:rsidR="00540583" w:rsidRDefault="00540583" w:rsidP="0054058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540583" w:rsidRPr="000700D3" w:rsidRDefault="00540583" w:rsidP="0054058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40583">
        <w:rPr>
          <w:rFonts w:ascii="Georgia" w:eastAsia="Times New Roman" w:hAnsi="Georgia" w:cs="Times New Roman"/>
          <w:b/>
          <w:sz w:val="20"/>
          <w:szCs w:val="20"/>
          <w:lang w:eastAsia="pl-PL"/>
        </w:rPr>
        <w:t>Uwaga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! 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Zaocznie wypisujemy leki stałe i tylko takie, które znajdują się w dokumentacji medycznej lekarza rodzinnego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przychodni ETER-MED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. Jeśli lek lub dawka leku była zmieniona przez innego lekarza w innej  poradni, </w:t>
      </w:r>
      <w:r w:rsidR="000A55F2">
        <w:t>należy donieść zaświadczenie z pieczątką lekarza lub kopię recepty wypisanej przez specjalistę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</w:p>
    <w:p w:rsidR="00540583" w:rsidRPr="000700D3" w:rsidRDefault="00540583" w:rsidP="0054058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Leki psychotropowe można wypisywać zaocznie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tylko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pod warunkiem zaświadczenia od specjalisty, wpisu w karcie (np. schizofrenia </w:t>
      </w:r>
      <w:proofErr w:type="spellStart"/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itp</w:t>
      </w:r>
      <w:proofErr w:type="spellEnd"/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)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. </w:t>
      </w: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Antybiotyków, leków przeciwbólowych, nasennych - bez konsultacji nie wypisujmy. </w:t>
      </w:r>
    </w:p>
    <w:p w:rsidR="00540583" w:rsidRDefault="00540583" w:rsidP="0054058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0700D3">
        <w:rPr>
          <w:rFonts w:ascii="Georgia" w:eastAsia="Times New Roman" w:hAnsi="Georgia" w:cs="Times New Roman"/>
          <w:sz w:val="20"/>
          <w:szCs w:val="20"/>
          <w:lang w:eastAsia="pl-PL"/>
        </w:rPr>
        <w:t>Jeżeli Pacjent odczuwa silny ból powinien niezwłocznie zgłosić się do lekarza.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</w:t>
      </w:r>
    </w:p>
    <w:p w:rsidR="00540583" w:rsidRPr="000700D3" w:rsidRDefault="00540583" w:rsidP="0054058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ab/>
        <w:t xml:space="preserve">             …………………………………</w:t>
      </w:r>
    </w:p>
    <w:p w:rsidR="00636B1B" w:rsidRPr="00540583" w:rsidRDefault="00540583" w:rsidP="00540583">
      <w:pPr>
        <w:spacing w:after="160" w:line="256" w:lineRule="auto"/>
        <w:jc w:val="both"/>
        <w:rPr>
          <w:sz w:val="16"/>
          <w:szCs w:val="16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proofErr w:type="spellStart"/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>Rp</w:t>
      </w:r>
      <w:proofErr w:type="spellEnd"/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wydała</w:t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54058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sectPr w:rsidR="00636B1B" w:rsidRPr="00540583" w:rsidSect="00540583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D3"/>
    <w:rsid w:val="0004621F"/>
    <w:rsid w:val="000700D3"/>
    <w:rsid w:val="000A55F2"/>
    <w:rsid w:val="00230AA1"/>
    <w:rsid w:val="002D52D1"/>
    <w:rsid w:val="002F4D40"/>
    <w:rsid w:val="0032287D"/>
    <w:rsid w:val="00540583"/>
    <w:rsid w:val="00687CF0"/>
    <w:rsid w:val="00941287"/>
    <w:rsid w:val="009B2A12"/>
    <w:rsid w:val="00DA4C60"/>
    <w:rsid w:val="00E22C4B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67E3-47C1-4DEF-AD05-371E1E28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4967907179579403552gmail-msolistparagraph">
    <w:name w:val="m_-4967907179579403552gmail-msolistparagraph"/>
    <w:basedOn w:val="Normalny"/>
    <w:rsid w:val="000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EterMed</dc:creator>
  <cp:lastModifiedBy>A</cp:lastModifiedBy>
  <cp:revision>2</cp:revision>
  <cp:lastPrinted>2019-02-01T16:14:00Z</cp:lastPrinted>
  <dcterms:created xsi:type="dcterms:W3CDTF">2019-02-01T20:45:00Z</dcterms:created>
  <dcterms:modified xsi:type="dcterms:W3CDTF">2019-02-01T20:45:00Z</dcterms:modified>
</cp:coreProperties>
</file>